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4D79" w14:textId="2268DFDF" w:rsidR="000F62A3" w:rsidRDefault="000F62A3" w:rsidP="00861BCF">
      <w:pPr>
        <w:jc w:val="center"/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Come and join us</w:t>
      </w:r>
      <w:r w:rsidR="003C70CF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14:paraId="59FB0920" w14:textId="77777777" w:rsidR="005B3461" w:rsidRDefault="005B3461" w:rsidP="00861BCF">
      <w:pPr>
        <w:jc w:val="center"/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0405B10" w14:textId="77777777" w:rsidR="00A930E0" w:rsidRDefault="000F62A3" w:rsidP="00B84169">
      <w:pPr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</w:rPr>
      </w:pPr>
      <w:r w:rsidRPr="00B84169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CHARLBURY FINSTOCK MORRIS MEN </w:t>
      </w:r>
      <w:r w:rsidRPr="00E0699F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</w:rPr>
        <w:t>NEED YOU!</w:t>
      </w:r>
      <w:r w:rsidR="00A930E0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</w:rPr>
        <w:t xml:space="preserve"> </w:t>
      </w:r>
    </w:p>
    <w:p w14:paraId="438FE05A" w14:textId="431C203A" w:rsidR="000F62A3" w:rsidRPr="00E0699F" w:rsidRDefault="00FD15A8" w:rsidP="00B84169">
      <w:pPr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</w:rPr>
        <w:t>Now p</w:t>
      </w:r>
      <w:r w:rsidR="00A930E0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</w:rPr>
        <w:t xml:space="preserve">ractising in </w:t>
      </w:r>
      <w:proofErr w:type="spellStart"/>
      <w:r w:rsidR="00A930E0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</w:rPr>
        <w:t>Finstock</w:t>
      </w:r>
      <w:proofErr w:type="spellEnd"/>
      <w:r w:rsidR="00A930E0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</w:rPr>
        <w:t xml:space="preserve"> </w:t>
      </w:r>
      <w:r w:rsidR="00466AE9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</w:rPr>
        <w:t xml:space="preserve">Village Hall </w:t>
      </w:r>
      <w:r w:rsidR="00A930E0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</w:rPr>
        <w:t>on Fridays at 8PM</w:t>
      </w:r>
      <w:r w:rsidR="008D798C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92D050"/>
            </w14:solidFill>
            <w14:prstDash w14:val="solid"/>
            <w14:round/>
          </w14:textOutline>
        </w:rPr>
        <w:t xml:space="preserve"> – do come along..</w:t>
      </w:r>
    </w:p>
    <w:p w14:paraId="03B55A56" w14:textId="02C039A5" w:rsidR="002B6B1B" w:rsidRPr="00EE7032" w:rsidRDefault="005071EE">
      <w:pPr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E91409">
        <w:rPr>
          <w:b/>
          <w:noProof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39" behindDoc="1" locked="0" layoutInCell="1" allowOverlap="1" wp14:anchorId="4447EE1B" wp14:editId="1E8E7695">
            <wp:simplePos x="0" y="0"/>
            <wp:positionH relativeFrom="column">
              <wp:posOffset>839585</wp:posOffset>
            </wp:positionH>
            <wp:positionV relativeFrom="paragraph">
              <wp:posOffset>359699</wp:posOffset>
            </wp:positionV>
            <wp:extent cx="3722400" cy="3157200"/>
            <wp:effectExtent l="0" t="0" r="0" b="571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400" cy="31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122F1" w14:textId="5A5179F3" w:rsidR="002B6B1B" w:rsidRPr="00E0699F" w:rsidRDefault="002B6B1B" w:rsidP="00B84169">
      <w:pPr>
        <w:jc w:val="center"/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Keep fit!</w:t>
      </w:r>
      <w:r w:rsidR="00B84169"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84169"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84169"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84169"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84169"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84169"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84169"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Entertain!</w:t>
      </w:r>
    </w:p>
    <w:p w14:paraId="1F6CB8CC" w14:textId="77777777" w:rsidR="003F7C26" w:rsidRPr="00E0699F" w:rsidRDefault="003F7C26" w:rsidP="00761E6C">
      <w:pPr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76427CB" w14:textId="775624AE" w:rsidR="002B6B1B" w:rsidRPr="00E0699F" w:rsidRDefault="002B6B1B" w:rsidP="00B84169">
      <w:pPr>
        <w:jc w:val="center"/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Dance!</w:t>
      </w:r>
      <w:r w:rsidR="00B84169"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84169"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84169"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84169"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84169"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84169"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84169"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84169"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84169"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84169"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Sing!</w:t>
      </w:r>
    </w:p>
    <w:p w14:paraId="359C3BAB" w14:textId="5CC60D88" w:rsidR="003F7C26" w:rsidRPr="00E0699F" w:rsidRDefault="00E0699F" w:rsidP="00B84169">
      <w:pPr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0699F">
        <w:rPr>
          <w:b/>
          <w:noProof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31811" wp14:editId="20F9032F">
                <wp:simplePos x="0" y="0"/>
                <wp:positionH relativeFrom="column">
                  <wp:posOffset>4396690</wp:posOffset>
                </wp:positionH>
                <wp:positionV relativeFrom="paragraph">
                  <wp:posOffset>292021</wp:posOffset>
                </wp:positionV>
                <wp:extent cx="1602598" cy="171578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598" cy="1715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B02046" w14:textId="4D35BBF7" w:rsidR="003F7C26" w:rsidRPr="00E0699F" w:rsidRDefault="003F7C26" w:rsidP="003F7C26">
                            <w:pPr>
                              <w:jc w:val="right"/>
                              <w:rPr>
                                <w:color w:val="FF0000"/>
                              </w:rPr>
                            </w:pPr>
                            <w:r w:rsidRPr="00E0699F">
                              <w:rPr>
                                <w:b/>
                                <w:color w:val="FF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Keep Local Traditions Alive!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318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2pt;margin-top:23pt;width:126.2pt;height:1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" fillcolor="white [3201]" stroked="f" strokeweight=".5pt">
                <v:textbox>
                  <w:txbxContent>
                    <w:p w14:paraId="24B02046" w14:textId="4D35BBF7" w:rsidR="003F7C26" w:rsidRPr="00E0699F" w:rsidRDefault="003F7C26" w:rsidP="003F7C26">
                      <w:pPr>
                        <w:jc w:val="right"/>
                        <w:rPr>
                          <w:color w:val="FF0000"/>
                        </w:rPr>
                      </w:pPr>
                      <w:r w:rsidRPr="00E0699F">
                        <w:rPr>
                          <w:b/>
                          <w:color w:val="FF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Keep Local Traditions Alive!</w:t>
                      </w:r>
                    </w:p>
                  </w:txbxContent>
                </v:textbox>
              </v:shape>
            </w:pict>
          </mc:Fallback>
        </mc:AlternateContent>
      </w:r>
    </w:p>
    <w:p w14:paraId="23F0EDD3" w14:textId="383428D7" w:rsidR="003F7C26" w:rsidRPr="00E0699F" w:rsidRDefault="002B6B1B" w:rsidP="00B84169">
      <w:pPr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Show off </w:t>
      </w:r>
    </w:p>
    <w:p w14:paraId="270D8F19" w14:textId="4992E891" w:rsidR="00EF080F" w:rsidRPr="00E0699F" w:rsidRDefault="002B6B1B" w:rsidP="00B84169">
      <w:pPr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Musical </w:t>
      </w:r>
    </w:p>
    <w:p w14:paraId="5D3B3B6C" w14:textId="72AAFB1E" w:rsidR="002B6B1B" w:rsidRPr="00EE7032" w:rsidRDefault="00FD15A8" w:rsidP="00B84169">
      <w:pPr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DD1352">
        <w:rPr>
          <w:b/>
          <w:noProof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4532C3ED" wp14:editId="40B62C09">
            <wp:simplePos x="0" y="0"/>
            <wp:positionH relativeFrom="column">
              <wp:posOffset>5157297</wp:posOffset>
            </wp:positionH>
            <wp:positionV relativeFrom="paragraph">
              <wp:posOffset>340764</wp:posOffset>
            </wp:positionV>
            <wp:extent cx="842179" cy="1296785"/>
            <wp:effectExtent l="0" t="0" r="0" b="0"/>
            <wp:wrapNone/>
            <wp:docPr id="3" name="Picture 3" descr="A sign on a wa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ign on a wall&#10;&#10;Description automatically generated with medium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4"/>
                    <a:stretch/>
                  </pic:blipFill>
                  <pic:spPr bwMode="auto">
                    <a:xfrm>
                      <a:off x="0" y="0"/>
                      <a:ext cx="842179" cy="1296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B1B"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Talent!</w:t>
      </w:r>
      <w:r w:rsidR="00B84169"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84169" w:rsidRPr="00E0699F">
        <w:rPr>
          <w:b/>
          <w:color w:val="FF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ab/>
      </w:r>
    </w:p>
    <w:p w14:paraId="37F84E65" w14:textId="2F1C7B17" w:rsidR="00EA5602" w:rsidRDefault="00EA5602" w:rsidP="00B84169">
      <w:pPr>
        <w:jc w:val="center"/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F61D28D" w14:textId="2CB7E03F" w:rsidR="00EA5602" w:rsidRPr="00EA60A2" w:rsidRDefault="00EA5602" w:rsidP="00EA60A2">
      <w:pPr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E47C2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FREE BEER </w:t>
      </w:r>
      <w:r w:rsidRPr="00EE7032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(occasionally – </w:t>
      </w:r>
      <w:r w:rsidRPr="00754015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seen at Oxford </w:t>
      </w:r>
      <w:r w:rsidR="00754015" w:rsidRPr="00754015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</w:t>
      </w:r>
      <w:r w:rsidRPr="00754015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Morning </w:t>
      </w:r>
      <w:r w:rsidRPr="00754015"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DD1352" w:rsidRPr="00754015">
        <w:rPr>
          <w:noProof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1FB674D" w14:textId="77777777" w:rsidR="00DD1352" w:rsidRDefault="00DD1352" w:rsidP="00FD15A8">
      <w:pPr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B355464" w14:textId="1FAFD1FC" w:rsidR="0081011B" w:rsidRPr="00FD15A8" w:rsidRDefault="002B6B1B" w:rsidP="00FD15A8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47C2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Expeditions </w:t>
      </w:r>
      <w:r w:rsidR="003034CD" w:rsidRPr="001E47C2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>arranged</w:t>
      </w:r>
      <w:r w:rsidR="003034CD" w:rsidRPr="00EE703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34CD" w:rsidRPr="00761E6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past trips </w:t>
      </w:r>
      <w:r w:rsidR="0081011B" w:rsidRPr="00761E6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included those </w:t>
      </w:r>
      <w:r w:rsidR="003034CD" w:rsidRPr="00761E6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foreign Counties such as Devon or…. Warwickshire</w:t>
      </w:r>
      <w:r w:rsidR="0081011B" w:rsidRPr="00761E6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</w:t>
      </w:r>
      <w:r w:rsidR="003034CD" w:rsidRPr="00761E6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parts overseas</w:t>
      </w:r>
      <w:r w:rsidR="0081011B" w:rsidRPr="00761E6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 Belgium, Italy…</w:t>
      </w:r>
    </w:p>
    <w:p w14:paraId="3856AA3E" w14:textId="1EE5A785" w:rsidR="0081011B" w:rsidRPr="00FA538C" w:rsidRDefault="0081011B" w:rsidP="00FA538C">
      <w:pPr>
        <w:jc w:val="center"/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FA538C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Take part in Local Events </w:t>
      </w:r>
      <w:r w:rsidR="00761E6C" w:rsidRPr="00FA538C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>at Local</w:t>
      </w:r>
      <w:r w:rsidRPr="00FA538C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 Venues:</w:t>
      </w:r>
    </w:p>
    <w:p w14:paraId="19D5508C" w14:textId="52E3144A" w:rsidR="005B3461" w:rsidRPr="006F47CF" w:rsidRDefault="00354C96" w:rsidP="006F47CF">
      <w:pPr>
        <w:jc w:val="center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33C1">
        <w:rPr>
          <w:i/>
          <w:iCs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 wp14:anchorId="3B1BFCE9" wp14:editId="0CE49600">
            <wp:simplePos x="0" y="0"/>
            <wp:positionH relativeFrom="column">
              <wp:posOffset>-554505</wp:posOffset>
            </wp:positionH>
            <wp:positionV relativeFrom="paragraph">
              <wp:posOffset>163337</wp:posOffset>
            </wp:positionV>
            <wp:extent cx="887223" cy="887223"/>
            <wp:effectExtent l="0" t="0" r="1905" b="1905"/>
            <wp:wrapNone/>
            <wp:docPr id="5" name="Picture 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Qr cod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223" cy="887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11B" w:rsidRPr="001E47C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proofErr w:type="spellStart"/>
      <w:r w:rsidR="0081011B" w:rsidRPr="001E47C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Cornbury</w:t>
      </w:r>
      <w:proofErr w:type="spellEnd"/>
      <w:r w:rsidR="0081011B" w:rsidRPr="001E47C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Festival</w:t>
      </w:r>
      <w:r w:rsidR="00EE7032" w:rsidRPr="001E47C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~ </w:t>
      </w:r>
      <w:r w:rsidR="0081011B" w:rsidRPr="001E47C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Street Fair</w:t>
      </w:r>
      <w:r w:rsidR="00EE7032" w:rsidRPr="001E47C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~ </w:t>
      </w:r>
      <w:r w:rsidR="0081011B" w:rsidRPr="001E47C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Chippy Orchard</w:t>
      </w:r>
      <w:r w:rsidR="00EE7032" w:rsidRPr="001E47C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~ </w:t>
      </w:r>
      <w:r w:rsidR="003C70CF" w:rsidRPr="001E47C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Combe Mill</w:t>
      </w:r>
      <w:r w:rsidR="00EE7032" w:rsidRPr="001E47C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~ </w:t>
      </w:r>
      <w:r w:rsidR="003C70CF" w:rsidRPr="001E47C2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Wychwood Fair</w:t>
      </w:r>
      <w:r w:rsidR="003C70CF" w:rsidRPr="001E47C2"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ab/>
      </w:r>
    </w:p>
    <w:p w14:paraId="53F7C87B" w14:textId="252D46D0" w:rsidR="00FA538C" w:rsidRPr="005B3461" w:rsidRDefault="003C70CF" w:rsidP="005B3461">
      <w:pPr>
        <w:jc w:val="center"/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1E47C2">
        <w:rPr>
          <w:i/>
          <w:i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… and lots more besides!</w:t>
      </w:r>
    </w:p>
    <w:p w14:paraId="28077E54" w14:textId="73D66B03" w:rsidR="00AF1EA3" w:rsidRPr="00AF1EA3" w:rsidRDefault="00FA538C" w:rsidP="00AF1EA3">
      <w:pPr>
        <w:spacing w:before="100" w:beforeAutospacing="1" w:after="142" w:line="224" w:lineRule="atLeast"/>
        <w:rPr>
          <w:rFonts w:ascii="GillSans" w:eastAsia="Times New Roman" w:hAnsi="GillSans" w:cs="GillSans"/>
          <w:sz w:val="28"/>
          <w:szCs w:val="28"/>
          <w:lang w:eastAsia="en-GB"/>
        </w:rPr>
      </w:pPr>
      <w:r w:rsidRPr="00AF1EA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interested contact </w:t>
      </w:r>
      <w:r w:rsidR="00AF1EA3" w:rsidRPr="00AF1EA3">
        <w:rPr>
          <w:rFonts w:ascii="GillSans" w:eastAsia="Times New Roman" w:hAnsi="GillSans" w:cs="GillSans" w:hint="cs"/>
          <w:sz w:val="28"/>
          <w:szCs w:val="28"/>
          <w:lang w:eastAsia="en-GB"/>
        </w:rPr>
        <w:t xml:space="preserve">Peter (the </w:t>
      </w:r>
      <w:r w:rsidR="00A56D4B">
        <w:rPr>
          <w:rFonts w:ascii="GillSans" w:eastAsia="Times New Roman" w:hAnsi="GillSans" w:cs="GillSans"/>
          <w:sz w:val="28"/>
          <w:szCs w:val="28"/>
          <w:lang w:eastAsia="en-GB"/>
        </w:rPr>
        <w:t>B</w:t>
      </w:r>
      <w:r w:rsidR="00AF1EA3" w:rsidRPr="00AF1EA3">
        <w:rPr>
          <w:rFonts w:ascii="GillSans" w:eastAsia="Times New Roman" w:hAnsi="GillSans" w:cs="GillSans" w:hint="cs"/>
          <w:sz w:val="28"/>
          <w:szCs w:val="28"/>
          <w:lang w:eastAsia="en-GB"/>
        </w:rPr>
        <w:t>agman) on 01608 811007 or visit our website</w:t>
      </w:r>
      <w:r w:rsidR="00A56D4B">
        <w:rPr>
          <w:rFonts w:ascii="GillSans" w:eastAsia="Times New Roman" w:hAnsi="GillSans" w:cs="GillSans"/>
          <w:sz w:val="28"/>
          <w:szCs w:val="28"/>
          <w:lang w:eastAsia="en-GB"/>
        </w:rPr>
        <w:t>:</w:t>
      </w:r>
    </w:p>
    <w:p w14:paraId="3DF42C0B" w14:textId="5AE749AA" w:rsidR="002B6B1B" w:rsidRPr="00861BCF" w:rsidRDefault="00000000" w:rsidP="00861BCF">
      <w:pPr>
        <w:spacing w:before="100" w:beforeAutospacing="1" w:after="100" w:afterAutospacing="1"/>
        <w:rPr>
          <w:rFonts w:ascii="GillSans" w:eastAsia="Times New Roman" w:hAnsi="GillSans" w:cs="GillSans"/>
          <w:sz w:val="20"/>
          <w:szCs w:val="20"/>
          <w:lang w:eastAsia="en-GB"/>
        </w:rPr>
      </w:pPr>
      <w:hyperlink r:id="rId8" w:history="1">
        <w:r w:rsidR="00AF1EA3" w:rsidRPr="00AF1EA3">
          <w:rPr>
            <w:rFonts w:ascii="GillSans" w:eastAsia="Times New Roman" w:hAnsi="GillSans" w:cs="GillSans" w:hint="cs"/>
            <w:color w:val="0000FF"/>
            <w:sz w:val="20"/>
            <w:szCs w:val="20"/>
            <w:u w:val="single"/>
            <w:lang w:eastAsia="en-GB"/>
          </w:rPr>
          <w:t>info@charlburymorris.org.uk</w:t>
        </w:r>
      </w:hyperlink>
      <w:r w:rsidR="00AF1EA3" w:rsidRPr="00A56D4B">
        <w:rPr>
          <w:rFonts w:ascii="GillSans" w:eastAsia="Times New Roman" w:hAnsi="GillSans" w:cs="GillSans"/>
          <w:sz w:val="20"/>
          <w:szCs w:val="20"/>
          <w:lang w:eastAsia="en-GB"/>
        </w:rPr>
        <w:t xml:space="preserve"> </w:t>
      </w:r>
      <w:hyperlink r:id="rId9" w:history="1">
        <w:r w:rsidR="00AF1EA3" w:rsidRPr="00AF1EA3">
          <w:rPr>
            <w:rStyle w:val="Hyperlink"/>
            <w:rFonts w:ascii="GillSans" w:eastAsia="Times New Roman" w:hAnsi="GillSans" w:cs="GillSans" w:hint="cs"/>
            <w:sz w:val="20"/>
            <w:szCs w:val="20"/>
            <w:lang w:eastAsia="en-GB"/>
          </w:rPr>
          <w:t>www.charlburymorris.org.uk</w:t>
        </w:r>
      </w:hyperlink>
      <w:r w:rsidR="00A56D4B" w:rsidRPr="00A56D4B">
        <w:rPr>
          <w:rFonts w:ascii="GillSans" w:eastAsia="Times New Roman" w:hAnsi="GillSans" w:cs="GillSans"/>
          <w:sz w:val="20"/>
          <w:szCs w:val="20"/>
          <w:lang w:eastAsia="en-GB"/>
        </w:rPr>
        <w:t xml:space="preserve"> </w:t>
      </w:r>
      <w:hyperlink r:id="rId10" w:history="1">
        <w:r w:rsidR="00A56D4B" w:rsidRPr="00AF1EA3">
          <w:rPr>
            <w:rStyle w:val="Hyperlink"/>
            <w:rFonts w:ascii="GillSans" w:eastAsia="Times New Roman" w:hAnsi="GillSans" w:cs="GillSans" w:hint="cs"/>
            <w:sz w:val="20"/>
            <w:szCs w:val="20"/>
            <w:lang w:eastAsia="en-GB"/>
          </w:rPr>
          <w:t>https://www.facebook.com/charlburymorrismen</w:t>
        </w:r>
      </w:hyperlink>
    </w:p>
    <w:sectPr w:rsidR="002B6B1B" w:rsidRPr="00861BCF" w:rsidSect="005B3461">
      <w:pgSz w:w="11900" w:h="16840"/>
      <w:pgMar w:top="7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Sans"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D77D1"/>
    <w:multiLevelType w:val="hybridMultilevel"/>
    <w:tmpl w:val="A6C8DA02"/>
    <w:lvl w:ilvl="0" w:tplc="E5CEA45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56335"/>
    <w:multiLevelType w:val="multilevel"/>
    <w:tmpl w:val="742ACB98"/>
    <w:lvl w:ilvl="0">
      <w:start w:val="1"/>
      <w:numFmt w:val="decimal"/>
      <w:pStyle w:val="Heading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39699996">
    <w:abstractNumId w:val="0"/>
  </w:num>
  <w:num w:numId="2" w16cid:durableId="277419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A3"/>
    <w:rsid w:val="000F62A3"/>
    <w:rsid w:val="001820D2"/>
    <w:rsid w:val="001A0ECF"/>
    <w:rsid w:val="001E47C2"/>
    <w:rsid w:val="002A0CC2"/>
    <w:rsid w:val="002B6B1B"/>
    <w:rsid w:val="002D72E6"/>
    <w:rsid w:val="003034CD"/>
    <w:rsid w:val="00354C96"/>
    <w:rsid w:val="00361E99"/>
    <w:rsid w:val="003C60B6"/>
    <w:rsid w:val="003C70CF"/>
    <w:rsid w:val="003F7C26"/>
    <w:rsid w:val="004633C1"/>
    <w:rsid w:val="00466AE9"/>
    <w:rsid w:val="004727C9"/>
    <w:rsid w:val="004B7A27"/>
    <w:rsid w:val="004E5F74"/>
    <w:rsid w:val="005071EE"/>
    <w:rsid w:val="005B3461"/>
    <w:rsid w:val="006D23C7"/>
    <w:rsid w:val="006F47CF"/>
    <w:rsid w:val="007148B8"/>
    <w:rsid w:val="00754015"/>
    <w:rsid w:val="00761E6C"/>
    <w:rsid w:val="0081011B"/>
    <w:rsid w:val="00861BCF"/>
    <w:rsid w:val="008D798C"/>
    <w:rsid w:val="008F6F4B"/>
    <w:rsid w:val="00A16A87"/>
    <w:rsid w:val="00A531D2"/>
    <w:rsid w:val="00A56D4B"/>
    <w:rsid w:val="00A71B78"/>
    <w:rsid w:val="00A930E0"/>
    <w:rsid w:val="00AF1EA3"/>
    <w:rsid w:val="00B84169"/>
    <w:rsid w:val="00BF1FBD"/>
    <w:rsid w:val="00D51F84"/>
    <w:rsid w:val="00DB1F7B"/>
    <w:rsid w:val="00DD1352"/>
    <w:rsid w:val="00E0699F"/>
    <w:rsid w:val="00E41ED0"/>
    <w:rsid w:val="00E91409"/>
    <w:rsid w:val="00EA5602"/>
    <w:rsid w:val="00EA60A2"/>
    <w:rsid w:val="00EE7032"/>
    <w:rsid w:val="00EF080F"/>
    <w:rsid w:val="00FA538C"/>
    <w:rsid w:val="00FD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2987A"/>
  <w15:chartTrackingRefBased/>
  <w15:docId w15:val="{6C445232-F43F-8540-A25D-F706085F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A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Heading4"/>
    <w:next w:val="Normal"/>
    <w:link w:val="Heading3Char"/>
    <w:autoRedefine/>
    <w:uiPriority w:val="9"/>
    <w:unhideWhenUsed/>
    <w:qFormat/>
    <w:rsid w:val="001820D2"/>
    <w:pPr>
      <w:numPr>
        <w:numId w:val="2"/>
      </w:numPr>
      <w:spacing w:line="259" w:lineRule="auto"/>
      <w:ind w:hanging="36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0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aliases w:val="ADB Headings"/>
    <w:basedOn w:val="Heading1"/>
    <w:next w:val="Normal"/>
    <w:uiPriority w:val="39"/>
    <w:unhideWhenUsed/>
    <w:qFormat/>
    <w:rsid w:val="004B7A27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820D2"/>
    <w:rPr>
      <w:rFonts w:asciiTheme="majorHAnsi" w:eastAsiaTheme="majorEastAsia" w:hAnsiTheme="majorHAnsi" w:cstheme="majorBidi"/>
      <w:b/>
      <w:bCs/>
      <w:i/>
      <w:iCs/>
      <w:color w:val="2F5496" w:themeColor="accent1" w:themeShade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0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AF1E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6D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696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arlburymorri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facebook.com/charlburymorrism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arlburymorri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Dora</dc:creator>
  <cp:keywords/>
  <dc:description/>
  <cp:lastModifiedBy>John Dora</cp:lastModifiedBy>
  <cp:revision>34</cp:revision>
  <cp:lastPrinted>2022-10-31T15:44:00Z</cp:lastPrinted>
  <dcterms:created xsi:type="dcterms:W3CDTF">2022-05-02T17:22:00Z</dcterms:created>
  <dcterms:modified xsi:type="dcterms:W3CDTF">2022-10-31T15:44:00Z</dcterms:modified>
</cp:coreProperties>
</file>